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817" w:rsidRPr="00C06690" w:rsidRDefault="00C06690" w:rsidP="00C0669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6690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แบบสรุปผลการจัดกิจกรรมวันต้นไม้ประจำของชาติ พ.ศ.2565</w:t>
      </w:r>
    </w:p>
    <w:p w:rsidR="00C06690" w:rsidRDefault="00C06690" w:rsidP="00C0669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6690">
        <w:rPr>
          <w:rFonts w:ascii="TH SarabunIT๙" w:hAnsi="TH SarabunIT๙" w:cs="TH SarabunIT๙"/>
          <w:b/>
          <w:bCs/>
          <w:sz w:val="40"/>
          <w:szCs w:val="40"/>
          <w:cs/>
        </w:rPr>
        <w:t>หน่วยงาน องค์การบริหารส่วนตำบล</w:t>
      </w:r>
      <w:r w:rsidR="00E502D8">
        <w:rPr>
          <w:rFonts w:ascii="TH SarabunIT๙" w:hAnsi="TH SarabunIT๙" w:cs="TH SarabunIT๙" w:hint="cs"/>
          <w:b/>
          <w:bCs/>
          <w:sz w:val="40"/>
          <w:szCs w:val="40"/>
          <w:cs/>
        </w:rPr>
        <w:t>บางโกระ</w:t>
      </w:r>
    </w:p>
    <w:p w:rsidR="00C06690" w:rsidRPr="00C06690" w:rsidRDefault="00C06690" w:rsidP="00C0669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tbl>
      <w:tblPr>
        <w:tblStyle w:val="a4"/>
        <w:tblW w:w="14170" w:type="dxa"/>
        <w:tblLook w:val="04A0" w:firstRow="1" w:lastRow="0" w:firstColumn="1" w:lastColumn="0" w:noHBand="0" w:noVBand="1"/>
      </w:tblPr>
      <w:tblGrid>
        <w:gridCol w:w="846"/>
        <w:gridCol w:w="3402"/>
        <w:gridCol w:w="1956"/>
        <w:gridCol w:w="1842"/>
        <w:gridCol w:w="2722"/>
        <w:gridCol w:w="1843"/>
        <w:gridCol w:w="1559"/>
      </w:tblGrid>
      <w:tr w:rsidR="00D375A2" w:rsidTr="00E502D8">
        <w:tc>
          <w:tcPr>
            <w:tcW w:w="846" w:type="dxa"/>
          </w:tcPr>
          <w:p w:rsidR="00C06690" w:rsidRDefault="00C06690" w:rsidP="00C066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C06690" w:rsidRDefault="00C06690" w:rsidP="00C066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956" w:type="dxa"/>
          </w:tcPr>
          <w:p w:rsidR="00C06690" w:rsidRDefault="00C06690" w:rsidP="00C066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ผู้เข้าร่วมกิจกรรม</w:t>
            </w:r>
          </w:p>
        </w:tc>
        <w:tc>
          <w:tcPr>
            <w:tcW w:w="1842" w:type="dxa"/>
          </w:tcPr>
          <w:p w:rsidR="00C06690" w:rsidRDefault="00C06690" w:rsidP="00C066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เนื้อที่บำรุงรักษา</w:t>
            </w:r>
          </w:p>
        </w:tc>
        <w:tc>
          <w:tcPr>
            <w:tcW w:w="2722" w:type="dxa"/>
          </w:tcPr>
          <w:p w:rsidR="00C06690" w:rsidRDefault="00C06690" w:rsidP="00C066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ชนิ</w:t>
            </w:r>
            <w:r w:rsidR="00D375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พันธุ์ไม้ที่บำรุงรักษา</w:t>
            </w:r>
          </w:p>
        </w:tc>
        <w:tc>
          <w:tcPr>
            <w:tcW w:w="1843" w:type="dxa"/>
          </w:tcPr>
          <w:p w:rsidR="00C06690" w:rsidRDefault="00C06690" w:rsidP="00C066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ต้นไม้ที่บำรุงรักษา</w:t>
            </w:r>
          </w:p>
        </w:tc>
        <w:tc>
          <w:tcPr>
            <w:tcW w:w="1559" w:type="dxa"/>
          </w:tcPr>
          <w:p w:rsidR="00C06690" w:rsidRDefault="00C06690" w:rsidP="00C066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หมาเหตุ</w:t>
            </w:r>
          </w:p>
        </w:tc>
      </w:tr>
      <w:tr w:rsidR="00D375A2" w:rsidTr="00E502D8">
        <w:tc>
          <w:tcPr>
            <w:tcW w:w="846" w:type="dxa"/>
          </w:tcPr>
          <w:p w:rsidR="00F338F8" w:rsidRDefault="00F338F8" w:rsidP="00E448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6690" w:rsidRDefault="00C06690" w:rsidP="00E448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:rsidR="00F338F8" w:rsidRDefault="00F338F8" w:rsidP="00C066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6690" w:rsidRDefault="00C06690" w:rsidP="00E502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พื้นที่ริมถนน</w:t>
            </w:r>
            <w:proofErr w:type="spellStart"/>
            <w:r w:rsidR="00E502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</w:t>
            </w:r>
            <w:proofErr w:type="spellEnd"/>
            <w:r w:rsidR="00E502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ข้างทาง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</w:t>
            </w:r>
            <w:r w:rsidR="00E502D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 ตำบลบางโกระ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อำเภอโคกโพธ</w:t>
            </w:r>
            <w:r w:rsidR="00E448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จังหวัดปัตตานี</w:t>
            </w:r>
          </w:p>
        </w:tc>
        <w:tc>
          <w:tcPr>
            <w:tcW w:w="1956" w:type="dxa"/>
          </w:tcPr>
          <w:p w:rsidR="00F338F8" w:rsidRDefault="00F338F8" w:rsidP="00D375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6690" w:rsidRDefault="00C06690" w:rsidP="00A420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 w:rsidR="00486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448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502D8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="00D375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86C4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375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1842" w:type="dxa"/>
          </w:tcPr>
          <w:p w:rsidR="00F338F8" w:rsidRDefault="00F338F8" w:rsidP="00D375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6690" w:rsidRDefault="00E502D8" w:rsidP="00E502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ระยะทาง  ความยาว </w:t>
            </w:r>
            <w:r w:rsidR="00F338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 เมตร</w:t>
            </w:r>
          </w:p>
        </w:tc>
        <w:tc>
          <w:tcPr>
            <w:tcW w:w="2722" w:type="dxa"/>
          </w:tcPr>
          <w:p w:rsidR="00F338F8" w:rsidRDefault="00F338F8" w:rsidP="00F338F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6690" w:rsidRDefault="00E502D8" w:rsidP="00F338F8">
            <w:pPr>
              <w:pStyle w:val="a3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ต้นมะม่วง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หิมมพานต์</w:t>
            </w:r>
            <w:proofErr w:type="spellEnd"/>
          </w:p>
          <w:p w:rsidR="00F338F8" w:rsidRDefault="00E502D8" w:rsidP="00F338F8">
            <w:pPr>
              <w:pStyle w:val="a3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ต้นราชพฤกษ์</w:t>
            </w:r>
          </w:p>
          <w:p w:rsidR="00F338F8" w:rsidRDefault="00E502D8" w:rsidP="00F338F8">
            <w:pPr>
              <w:pStyle w:val="a3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ต้นเหรียง</w:t>
            </w:r>
          </w:p>
          <w:p w:rsidR="00F338F8" w:rsidRDefault="00E502D8" w:rsidP="00F338F8">
            <w:pPr>
              <w:pStyle w:val="a3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ต้นละไม</w:t>
            </w:r>
          </w:p>
          <w:p w:rsidR="00E502D8" w:rsidRDefault="00E502D8" w:rsidP="00F338F8">
            <w:pPr>
              <w:pStyle w:val="a3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หลุมพอ</w:t>
            </w:r>
          </w:p>
          <w:p w:rsidR="00F338F8" w:rsidRPr="00F338F8" w:rsidRDefault="00F338F8" w:rsidP="00F338F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F338F8" w:rsidRDefault="00F338F8" w:rsidP="00F338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42029" w:rsidRDefault="00E502D8" w:rsidP="00F338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="000D63F1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A420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420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</w:t>
            </w:r>
          </w:p>
          <w:p w:rsidR="000D63F1" w:rsidRDefault="00E502D8" w:rsidP="00F338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D6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ต้น</w:t>
            </w:r>
          </w:p>
          <w:p w:rsidR="000D63F1" w:rsidRDefault="00E502D8" w:rsidP="00F338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D6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ต้น</w:t>
            </w:r>
          </w:p>
          <w:p w:rsidR="000D63F1" w:rsidRDefault="00E502D8" w:rsidP="00F338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D6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ต้น</w:t>
            </w:r>
          </w:p>
          <w:p w:rsidR="000D63F1" w:rsidRDefault="00E502D8" w:rsidP="00F338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 ต้น</w:t>
            </w:r>
          </w:p>
          <w:p w:rsidR="000D63F1" w:rsidRDefault="00E502D8" w:rsidP="00E502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195</w:t>
            </w:r>
            <w:r w:rsidR="000D63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ต้น</w:t>
            </w:r>
          </w:p>
        </w:tc>
        <w:tc>
          <w:tcPr>
            <w:tcW w:w="1559" w:type="dxa"/>
          </w:tcPr>
          <w:p w:rsidR="00C06690" w:rsidRDefault="00C06690" w:rsidP="00C066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06690" w:rsidRDefault="00C06690" w:rsidP="00C0669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338F8" w:rsidRDefault="00F338F8" w:rsidP="00C0669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338F8" w:rsidRDefault="00F338F8" w:rsidP="00C0669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338F8" w:rsidRDefault="00F338F8" w:rsidP="00C0669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ลงชื่อ</w:t>
      </w:r>
      <w:r w:rsidR="00A42029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E502D8">
        <w:rPr>
          <w:rFonts w:ascii="TH SarabunIT๙" w:hAnsi="TH SarabunIT๙" w:cs="TH SarabunIT๙" w:hint="cs"/>
          <w:sz w:val="32"/>
          <w:szCs w:val="32"/>
          <w:cs/>
        </w:rPr>
        <w:t>สมโชค  สุวรรณ</w:t>
      </w:r>
      <w:proofErr w:type="spellStart"/>
      <w:r w:rsidR="00E502D8">
        <w:rPr>
          <w:rFonts w:ascii="TH SarabunIT๙" w:hAnsi="TH SarabunIT๙" w:cs="TH SarabunIT๙" w:hint="cs"/>
          <w:sz w:val="32"/>
          <w:szCs w:val="32"/>
          <w:cs/>
        </w:rPr>
        <w:t>โณ</w:t>
      </w:r>
      <w:proofErr w:type="spellEnd"/>
      <w:r w:rsidR="00A42029">
        <w:rPr>
          <w:rFonts w:ascii="TH SarabunIT๙" w:hAnsi="TH SarabunIT๙" w:cs="TH SarabunIT๙"/>
          <w:sz w:val="32"/>
          <w:szCs w:val="32"/>
          <w:cs/>
        </w:rPr>
        <w:tab/>
      </w:r>
      <w:r w:rsidR="00A4202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ผู้รายงาน</w:t>
      </w:r>
    </w:p>
    <w:p w:rsidR="00F338F8" w:rsidRDefault="00F338F8" w:rsidP="00C0669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</w:t>
      </w:r>
      <w:r w:rsidR="00E502D8">
        <w:rPr>
          <w:rFonts w:ascii="TH SarabunIT๙" w:hAnsi="TH SarabunIT๙" w:cs="TH SarabunIT๙" w:hint="cs"/>
          <w:sz w:val="32"/>
          <w:szCs w:val="32"/>
          <w:cs/>
        </w:rPr>
        <w:t>สมโชค  สุวรรณ</w:t>
      </w:r>
      <w:proofErr w:type="spellStart"/>
      <w:r w:rsidR="00E502D8">
        <w:rPr>
          <w:rFonts w:ascii="TH SarabunIT๙" w:hAnsi="TH SarabunIT๙" w:cs="TH SarabunIT๙" w:hint="cs"/>
          <w:sz w:val="32"/>
          <w:szCs w:val="32"/>
          <w:cs/>
        </w:rPr>
        <w:t>โณ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338F8" w:rsidRDefault="00486C46" w:rsidP="00486C46">
      <w:pPr>
        <w:spacing w:after="0"/>
        <w:ind w:left="79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F338F8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="00E502D8">
        <w:rPr>
          <w:rFonts w:ascii="TH SarabunIT๙" w:hAnsi="TH SarabunIT๙" w:cs="TH SarabunIT๙" w:hint="cs"/>
          <w:sz w:val="32"/>
          <w:szCs w:val="32"/>
          <w:cs/>
        </w:rPr>
        <w:t>บางโกระ</w:t>
      </w:r>
    </w:p>
    <w:p w:rsidR="00A42029" w:rsidRDefault="00A42029" w:rsidP="00486C46">
      <w:pPr>
        <w:spacing w:after="0"/>
        <w:ind w:left="7920"/>
        <w:rPr>
          <w:rFonts w:ascii="TH SarabunIT๙" w:hAnsi="TH SarabunIT๙" w:cs="TH SarabunIT๙"/>
          <w:sz w:val="32"/>
          <w:szCs w:val="32"/>
        </w:rPr>
      </w:pPr>
    </w:p>
    <w:p w:rsidR="00A42029" w:rsidRDefault="00A42029" w:rsidP="00486C46">
      <w:pPr>
        <w:spacing w:after="0"/>
        <w:ind w:left="7920"/>
        <w:rPr>
          <w:rFonts w:ascii="TH SarabunIT๙" w:hAnsi="TH SarabunIT๙" w:cs="TH SarabunIT๙"/>
          <w:sz w:val="32"/>
          <w:szCs w:val="32"/>
        </w:rPr>
      </w:pPr>
    </w:p>
    <w:p w:rsidR="00A42029" w:rsidRDefault="00A42029" w:rsidP="00486C46">
      <w:pPr>
        <w:spacing w:after="0"/>
        <w:ind w:left="7920"/>
        <w:rPr>
          <w:rFonts w:ascii="TH SarabunIT๙" w:hAnsi="TH SarabunIT๙" w:cs="TH SarabunIT๙"/>
          <w:sz w:val="32"/>
          <w:szCs w:val="32"/>
        </w:rPr>
      </w:pPr>
    </w:p>
    <w:p w:rsidR="00A42029" w:rsidRDefault="00A42029" w:rsidP="00486C46">
      <w:pPr>
        <w:spacing w:after="0"/>
        <w:ind w:left="7920"/>
        <w:rPr>
          <w:rFonts w:ascii="TH SarabunIT๙" w:hAnsi="TH SarabunIT๙" w:cs="TH SarabunIT๙"/>
          <w:sz w:val="32"/>
          <w:szCs w:val="32"/>
        </w:rPr>
      </w:pPr>
    </w:p>
    <w:p w:rsidR="00A42029" w:rsidRDefault="00A42029" w:rsidP="000D63F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61B6" w:rsidRDefault="008361B6" w:rsidP="00486C46">
      <w:pPr>
        <w:spacing w:after="0"/>
        <w:ind w:left="7920"/>
        <w:rPr>
          <w:rFonts w:ascii="TH SarabunIT๙" w:hAnsi="TH SarabunIT๙" w:cs="TH SarabunIT๙"/>
          <w:sz w:val="32"/>
          <w:szCs w:val="32"/>
          <w:cs/>
        </w:rPr>
        <w:sectPr w:rsidR="008361B6" w:rsidSect="00C0669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8361B6" w:rsidRDefault="008361B6" w:rsidP="008361B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2071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กิจกรรมวันปลูกต้นไม้ประจำชาติ พ.ศ.2565</w:t>
      </w:r>
    </w:p>
    <w:p w:rsidR="008361B6" w:rsidRDefault="008361B6" w:rsidP="008361B6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</w:t>
      </w:r>
      <w:r w:rsidR="00E502D8">
        <w:rPr>
          <w:rFonts w:ascii="TH SarabunIT๙" w:hAnsi="TH SarabunIT๙" w:cs="TH SarabunIT๙" w:hint="cs"/>
          <w:b/>
          <w:bCs/>
          <w:sz w:val="40"/>
          <w:szCs w:val="40"/>
          <w:cs/>
        </w:rPr>
        <w:t>บางโกระ</w:t>
      </w:r>
    </w:p>
    <w:p w:rsidR="00A42029" w:rsidRDefault="00C67488" w:rsidP="00C6748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124450" cy="2695575"/>
            <wp:effectExtent l="0" t="0" r="0" b="9525"/>
            <wp:docPr id="4" name="รูปภาพ 4" descr="D:\รูปปลูกต้นไม้แห่งชาติ\LINE_ALBUM_ปลูกต้นไม้แห่งชาติ_๒๒๐๕๒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ปลูกต้นไม้แห่งชาติ\LINE_ALBUM_ปลูกต้นไม้แห่งชาติ_๒๒๐๕๒๔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986" cy="269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88" w:rsidRDefault="00C67488" w:rsidP="00C6748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67488" w:rsidRDefault="00C67488" w:rsidP="00C6748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133975" cy="2400300"/>
            <wp:effectExtent l="0" t="0" r="9525" b="0"/>
            <wp:docPr id="5" name="รูปภาพ 5" descr="D:\รูปปลูกต้นไม้แห่งชาติ\LINE_ALBUM_ปลูกต้นไม้แห่งชาติ_๒๒๐๕๒๔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ูปปลูกต้นไม้แห่งชาติ\LINE_ALBUM_ปลูกต้นไม้แห่งชาติ_๒๒๐๕๒๔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21" cy="2399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88" w:rsidRDefault="00C67488" w:rsidP="00C6748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67488" w:rsidRDefault="00C67488" w:rsidP="00C6748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191125" cy="3086100"/>
            <wp:effectExtent l="0" t="0" r="9525" b="0"/>
            <wp:docPr id="6" name="รูปภาพ 6" descr="D:\รูปปลูกต้นไม้แห่งชาติ\LINE_ALBUM_ปลูกต้นไม้แห่งชาติ_๒๒๐๕๒๔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ูปปลูกต้นไม้แห่งชาติ\LINE_ALBUM_ปลูกต้นไม้แห่งชาติ_๒๒๐๕๒๔_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928" b="13084"/>
                    <a:stretch/>
                  </pic:blipFill>
                  <pic:spPr bwMode="auto">
                    <a:xfrm>
                      <a:off x="0" y="0"/>
                      <a:ext cx="5197460" cy="308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7488" w:rsidRDefault="00C67488" w:rsidP="00C6748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67488" w:rsidRDefault="00C67488" w:rsidP="00C6748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5962650" cy="3581400"/>
            <wp:effectExtent l="0" t="0" r="0" b="0"/>
            <wp:docPr id="7" name="รูปภาพ 7" descr="D:\รูปปลูกต้นไม้แห่งชาติ\LINE_ALBUM_ปลูกต้นไม้แห่งชาติ_๒๒๐๕๒๔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ูปปลูกต้นไม้แห่งชาติ\LINE_ALBUM_ปลูกต้นไม้แห่งชาติ_๒๒๐๕๒๔_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607" cy="358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488" w:rsidRDefault="00C67488" w:rsidP="00C6748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67488" w:rsidRPr="008361B6" w:rsidRDefault="00C67488" w:rsidP="00C6748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42029" w:rsidRPr="00C06690" w:rsidRDefault="00C67488" w:rsidP="00C6748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543550" cy="5191125"/>
            <wp:effectExtent l="0" t="0" r="0" b="9525"/>
            <wp:docPr id="8" name="รูปภาพ 8" descr="D:\รูปปลูกต้นไม้แห่งชาติ\LINE_ALBUM_ปลูกต้นไม้แห่งชาติ_๒๒๐๕๒๔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รูปปลูกต้นไม้แห่งชาติ\LINE_ALBUM_ปลูกต้นไม้แห่งชาติ_๒๒๐๕๒๔_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381" cy="5190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42029" w:rsidRPr="00C06690" w:rsidSect="00C6748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E3F28"/>
    <w:multiLevelType w:val="hybridMultilevel"/>
    <w:tmpl w:val="4C4A0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690"/>
    <w:rsid w:val="000D63F1"/>
    <w:rsid w:val="00173125"/>
    <w:rsid w:val="00180FC8"/>
    <w:rsid w:val="0019337A"/>
    <w:rsid w:val="00486C46"/>
    <w:rsid w:val="00695817"/>
    <w:rsid w:val="008361B6"/>
    <w:rsid w:val="00A42029"/>
    <w:rsid w:val="00A732C6"/>
    <w:rsid w:val="00C06690"/>
    <w:rsid w:val="00C67488"/>
    <w:rsid w:val="00D375A2"/>
    <w:rsid w:val="00E448D3"/>
    <w:rsid w:val="00E502D8"/>
    <w:rsid w:val="00F338F8"/>
    <w:rsid w:val="00F4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37A"/>
    <w:pPr>
      <w:ind w:left="720"/>
      <w:contextualSpacing/>
    </w:pPr>
  </w:style>
  <w:style w:type="table" w:styleId="a4">
    <w:name w:val="Table Grid"/>
    <w:basedOn w:val="a1"/>
    <w:uiPriority w:val="39"/>
    <w:rsid w:val="00C06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674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6748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37A"/>
    <w:pPr>
      <w:ind w:left="720"/>
      <w:contextualSpacing/>
    </w:pPr>
  </w:style>
  <w:style w:type="table" w:styleId="a4">
    <w:name w:val="Table Grid"/>
    <w:basedOn w:val="a1"/>
    <w:uiPriority w:val="39"/>
    <w:rsid w:val="00C06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674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674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PC-acer</cp:lastModifiedBy>
  <cp:revision>4</cp:revision>
  <cp:lastPrinted>2022-05-11T08:00:00Z</cp:lastPrinted>
  <dcterms:created xsi:type="dcterms:W3CDTF">2022-05-24T02:50:00Z</dcterms:created>
  <dcterms:modified xsi:type="dcterms:W3CDTF">2022-05-24T03:09:00Z</dcterms:modified>
</cp:coreProperties>
</file>